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9F" w:rsidRPr="0021185B" w:rsidRDefault="00CA0345" w:rsidP="0021185B">
      <w:pPr>
        <w:jc w:val="center"/>
        <w:rPr>
          <w:rFonts w:ascii="Arial" w:hAnsi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CEE9E" wp14:editId="194AF599">
                <wp:simplePos x="0" y="0"/>
                <wp:positionH relativeFrom="column">
                  <wp:posOffset>3358515</wp:posOffset>
                </wp:positionH>
                <wp:positionV relativeFrom="paragraph">
                  <wp:posOffset>84455</wp:posOffset>
                </wp:positionV>
                <wp:extent cx="3048000" cy="3009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2BA" w:rsidRPr="003C26DE" w:rsidRDefault="003C26DE" w:rsidP="00E222BA">
                            <w:pPr>
                              <w:pStyle w:val="a3"/>
                              <w:ind w:left="0"/>
                              <w:jc w:val="left"/>
                              <w:rPr>
                                <w:rFonts w:ascii="Comic Sans MS" w:hAnsi="Comic Sans MS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Cs w:val="22"/>
                              </w:rPr>
                              <w:t xml:space="preserve">  </w:t>
                            </w:r>
                            <w:r w:rsidR="00997B65" w:rsidRPr="00E222BA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</w:t>
                            </w:r>
                            <w:r w:rsidR="00E42DFE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Πολύγυρος</w:t>
                            </w:r>
                            <w:r w:rsidR="00E222BA" w:rsidRPr="00605D41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,</w:t>
                            </w:r>
                            <w:r w:rsidR="00935EBB" w:rsidRPr="00084445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 </w:t>
                            </w:r>
                            <w:r w:rsidR="00E222BA" w:rsidRPr="00605D41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</w:t>
                            </w:r>
                            <w:r w:rsidR="00676E2F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06/02/</w:t>
                            </w:r>
                            <w:r w:rsidR="003F7B6D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2017</w:t>
                            </w:r>
                          </w:p>
                          <w:p w:rsidR="00DA653F" w:rsidRPr="00DA653F" w:rsidRDefault="00DA653F" w:rsidP="00E222BA">
                            <w:pPr>
                              <w:pStyle w:val="a3"/>
                              <w:ind w:left="0"/>
                              <w:jc w:val="left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</w:p>
                          <w:p w:rsidR="00E222BA" w:rsidRPr="003F7B6D" w:rsidRDefault="00E222BA" w:rsidP="00E222BA">
                            <w:pPr>
                              <w:pStyle w:val="a3"/>
                              <w:ind w:left="0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 w:rsidRPr="00605D41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 </w:t>
                            </w:r>
                            <w:r w:rsidRPr="00E222BA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Αρ. </w:t>
                            </w:r>
                            <w:proofErr w:type="spellStart"/>
                            <w:r w:rsidRPr="00E222BA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Πρωτ</w:t>
                            </w:r>
                            <w:proofErr w:type="spellEnd"/>
                            <w:r w:rsidRPr="00E222BA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.: </w:t>
                            </w:r>
                            <w:r w:rsidR="00256D8F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</w:t>
                            </w:r>
                            <w:r w:rsidR="00676E2F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32</w:t>
                            </w:r>
                          </w:p>
                          <w:p w:rsidR="00E222BA" w:rsidRPr="00E222BA" w:rsidRDefault="00E222BA" w:rsidP="00E222BA">
                            <w:pPr>
                              <w:pStyle w:val="a3"/>
                              <w:ind w:left="0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</w:p>
                          <w:p w:rsidR="00E222BA" w:rsidRPr="00E222BA" w:rsidRDefault="00E222BA" w:rsidP="00E222BA">
                            <w:pPr>
                              <w:pStyle w:val="a3"/>
                              <w:ind w:left="0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</w:p>
                          <w:p w:rsidR="003C26DE" w:rsidRDefault="003862AC" w:rsidP="003862AC">
                            <w:pPr>
                              <w:pStyle w:val="a3"/>
                              <w:ind w:left="720" w:hanging="620"/>
                              <w:jc w:val="left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ΠΡΟΣ: </w:t>
                            </w:r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Σχολεία Β/</w:t>
                            </w:r>
                            <w:proofErr w:type="spellStart"/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θμιας</w:t>
                            </w:r>
                            <w:proofErr w:type="spellEnd"/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Εκπ</w:t>
                            </w:r>
                            <w:proofErr w:type="spellEnd"/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/</w:t>
                            </w:r>
                            <w:proofErr w:type="spellStart"/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σης</w:t>
                            </w:r>
                            <w:proofErr w:type="spellEnd"/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C30CD" w:rsidRDefault="003C26DE" w:rsidP="003862AC">
                            <w:pPr>
                              <w:pStyle w:val="a3"/>
                              <w:ind w:left="720" w:hanging="620"/>
                              <w:jc w:val="left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              Ν. </w:t>
                            </w:r>
                            <w:r w:rsidR="002B4BFE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Καστοριάς</w:t>
                            </w:r>
                          </w:p>
                          <w:p w:rsidR="00605D41" w:rsidRDefault="000C30CD" w:rsidP="003862AC">
                            <w:pPr>
                              <w:pStyle w:val="a3"/>
                              <w:ind w:left="720" w:hanging="620"/>
                              <w:jc w:val="left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        </w:t>
                            </w:r>
                            <w:r w:rsidR="00256D8F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</w:t>
                            </w:r>
                            <w:r w:rsidR="00E42DFE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(</w:t>
                            </w:r>
                            <w:r w:rsidR="00AF1B29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μέσω ΔΔΕ </w:t>
                            </w:r>
                            <w:r w:rsidR="002B4BFE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Καστοριάς</w:t>
                            </w:r>
                            <w:r w:rsidR="00E42DFE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)</w:t>
                            </w:r>
                          </w:p>
                          <w:p w:rsidR="003862AC" w:rsidRDefault="00AF1B29" w:rsidP="004172A9">
                            <w:pPr>
                              <w:pStyle w:val="a3"/>
                              <w:ind w:left="720" w:hanging="620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         </w:t>
                            </w:r>
                          </w:p>
                          <w:p w:rsidR="000D47F8" w:rsidRDefault="004172A9" w:rsidP="00AF1B29">
                            <w:pPr>
                              <w:pStyle w:val="a3"/>
                              <w:ind w:left="720" w:hanging="720"/>
                              <w:jc w:val="left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Κοιν</w:t>
                            </w:r>
                            <w:proofErr w:type="spellEnd"/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.: </w:t>
                            </w:r>
                            <w:r w:rsidR="003C26DE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α) </w:t>
                            </w:r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Περιφερειακ</w:t>
                            </w:r>
                            <w:r w:rsidR="00AF1B29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ή</w:t>
                            </w:r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</w:t>
                            </w:r>
                            <w:r w:rsidR="00AF1B29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Διεύθυνση Εκπαίδευσης</w:t>
                            </w:r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</w:t>
                            </w:r>
                            <w:r w:rsidR="003C26DE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Δυτικής </w:t>
                            </w:r>
                            <w:r w:rsidR="00E42DFE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Μακεδονίας</w:t>
                            </w:r>
                          </w:p>
                          <w:p w:rsidR="003C26DE" w:rsidRDefault="003C26DE" w:rsidP="003C26DE">
                            <w:pPr>
                              <w:pStyle w:val="a3"/>
                              <w:ind w:left="720"/>
                              <w:jc w:val="left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β)</w:t>
                            </w:r>
                            <w:r w:rsidRPr="003C26DE">
                              <w:t xml:space="preserve"> </w:t>
                            </w:r>
                            <w:r w:rsidRPr="003C26DE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Περιφερειακή Διεύθυνση Εκπαίδευσης Κεντρικής Μακεδονίας</w:t>
                            </w:r>
                          </w:p>
                          <w:p w:rsidR="000D47F8" w:rsidRPr="000D47F8" w:rsidRDefault="000D47F8" w:rsidP="004172A9">
                            <w:pPr>
                              <w:pStyle w:val="a3"/>
                              <w:ind w:left="720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</w:p>
                          <w:p w:rsidR="00605D41" w:rsidRPr="000D47F8" w:rsidRDefault="00605D41" w:rsidP="00E222BA">
                            <w:pPr>
                              <w:pStyle w:val="a3"/>
                              <w:ind w:left="0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0507D1" w:rsidRPr="0036283A" w:rsidRDefault="000507D1" w:rsidP="000507D1">
                            <w:pPr>
                              <w:pStyle w:val="a3"/>
                              <w:ind w:left="0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</w:p>
                          <w:p w:rsidR="000507D1" w:rsidRPr="0036283A" w:rsidRDefault="000507D1" w:rsidP="000507D1">
                            <w:pPr>
                              <w:pStyle w:val="a3"/>
                              <w:ind w:left="0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  <w:r w:rsidRPr="0036283A">
                              <w:rPr>
                                <w:rFonts w:ascii="Comic Sans MS" w:hAnsi="Comic Sans MS" w:cs="Tahoma"/>
                                <w:szCs w:val="22"/>
                              </w:rPr>
                              <w:t xml:space="preserve"> </w:t>
                            </w:r>
                          </w:p>
                          <w:p w:rsidR="000507D1" w:rsidRPr="0036283A" w:rsidRDefault="000507D1" w:rsidP="000507D1">
                            <w:pPr>
                              <w:pStyle w:val="a3"/>
                              <w:ind w:left="0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</w:p>
                          <w:p w:rsidR="000507D1" w:rsidRPr="0036283A" w:rsidRDefault="000507D1" w:rsidP="000507D1">
                            <w:pPr>
                              <w:pStyle w:val="a3"/>
                              <w:ind w:left="0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</w:p>
                          <w:p w:rsidR="000507D1" w:rsidRPr="0036283A" w:rsidRDefault="000507D1" w:rsidP="000507D1">
                            <w:pPr>
                              <w:pStyle w:val="a3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CEE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45pt;margin-top:6.65pt;width:240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" filled="f" stroked="f">
                <v:textbox>
                  <w:txbxContent>
                    <w:p w:rsidR="00E222BA" w:rsidRPr="003C26DE" w:rsidRDefault="003C26DE" w:rsidP="00E222BA">
                      <w:pPr>
                        <w:pStyle w:val="a3"/>
                        <w:ind w:left="0"/>
                        <w:jc w:val="left"/>
                        <w:rPr>
                          <w:rFonts w:ascii="Comic Sans MS" w:hAnsi="Comic Sans MS" w:cs="Tahoma"/>
                          <w:b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Cs w:val="22"/>
                        </w:rPr>
                        <w:t xml:space="preserve">  </w:t>
                      </w:r>
                      <w:r w:rsidR="00997B65" w:rsidRPr="00E222BA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</w:t>
                      </w:r>
                      <w:r w:rsidR="00E42DFE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Πολύγυρος</w:t>
                      </w:r>
                      <w:r w:rsidR="00E222BA" w:rsidRPr="00605D41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,</w:t>
                      </w:r>
                      <w:r w:rsidR="00935EBB" w:rsidRPr="00084445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 </w:t>
                      </w:r>
                      <w:r w:rsidR="00E222BA" w:rsidRPr="00605D41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</w:t>
                      </w:r>
                      <w:r w:rsidR="00676E2F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06/02/</w:t>
                      </w:r>
                      <w:r w:rsidR="003F7B6D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2017</w:t>
                      </w:r>
                    </w:p>
                    <w:p w:rsidR="00DA653F" w:rsidRPr="00DA653F" w:rsidRDefault="00DA653F" w:rsidP="00E222BA">
                      <w:pPr>
                        <w:pStyle w:val="a3"/>
                        <w:ind w:left="0"/>
                        <w:jc w:val="left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</w:p>
                    <w:p w:rsidR="00E222BA" w:rsidRPr="003F7B6D" w:rsidRDefault="00E222BA" w:rsidP="00E222BA">
                      <w:pPr>
                        <w:pStyle w:val="a3"/>
                        <w:ind w:left="0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 w:rsidRPr="00605D41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 </w:t>
                      </w:r>
                      <w:r w:rsidRPr="00E222BA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Αρ. </w:t>
                      </w:r>
                      <w:proofErr w:type="spellStart"/>
                      <w:r w:rsidRPr="00E222BA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Πρωτ</w:t>
                      </w:r>
                      <w:proofErr w:type="spellEnd"/>
                      <w:r w:rsidRPr="00E222BA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.: </w:t>
                      </w:r>
                      <w:r w:rsidR="00256D8F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</w:t>
                      </w:r>
                      <w:r w:rsidR="00676E2F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32</w:t>
                      </w:r>
                    </w:p>
                    <w:p w:rsidR="00E222BA" w:rsidRPr="00E222BA" w:rsidRDefault="00E222BA" w:rsidP="00E222BA">
                      <w:pPr>
                        <w:pStyle w:val="a3"/>
                        <w:ind w:left="0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</w:p>
                    <w:p w:rsidR="00E222BA" w:rsidRPr="00E222BA" w:rsidRDefault="00E222BA" w:rsidP="00E222BA">
                      <w:pPr>
                        <w:pStyle w:val="a3"/>
                        <w:ind w:left="0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</w:p>
                    <w:p w:rsidR="003C26DE" w:rsidRDefault="003862AC" w:rsidP="003862AC">
                      <w:pPr>
                        <w:pStyle w:val="a3"/>
                        <w:ind w:left="720" w:hanging="620"/>
                        <w:jc w:val="left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ΠΡΟΣ: </w:t>
                      </w:r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Σχολεία Β/</w:t>
                      </w:r>
                      <w:proofErr w:type="spellStart"/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θμιας</w:t>
                      </w:r>
                      <w:proofErr w:type="spellEnd"/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Εκπ</w:t>
                      </w:r>
                      <w:proofErr w:type="spellEnd"/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/</w:t>
                      </w:r>
                      <w:proofErr w:type="spellStart"/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σης</w:t>
                      </w:r>
                      <w:proofErr w:type="spellEnd"/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</w:t>
                      </w:r>
                    </w:p>
                    <w:p w:rsidR="000C30CD" w:rsidRDefault="003C26DE" w:rsidP="003862AC">
                      <w:pPr>
                        <w:pStyle w:val="a3"/>
                        <w:ind w:left="720" w:hanging="620"/>
                        <w:jc w:val="left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              Ν. </w:t>
                      </w:r>
                      <w:r w:rsidR="002B4BFE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Καστοριάς</w:t>
                      </w:r>
                    </w:p>
                    <w:p w:rsidR="00605D41" w:rsidRDefault="000C30CD" w:rsidP="003862AC">
                      <w:pPr>
                        <w:pStyle w:val="a3"/>
                        <w:ind w:left="720" w:hanging="620"/>
                        <w:jc w:val="left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        </w:t>
                      </w:r>
                      <w:r w:rsidR="00256D8F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</w:t>
                      </w:r>
                      <w:r w:rsidR="00E42DFE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(</w:t>
                      </w:r>
                      <w:r w:rsidR="00AF1B29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μέσω ΔΔΕ </w:t>
                      </w:r>
                      <w:r w:rsidR="002B4BFE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Καστοριάς</w:t>
                      </w:r>
                      <w:r w:rsidR="00E42DFE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)</w:t>
                      </w:r>
                    </w:p>
                    <w:p w:rsidR="003862AC" w:rsidRDefault="00AF1B29" w:rsidP="004172A9">
                      <w:pPr>
                        <w:pStyle w:val="a3"/>
                        <w:ind w:left="720" w:hanging="620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         </w:t>
                      </w:r>
                    </w:p>
                    <w:p w:rsidR="000D47F8" w:rsidRDefault="004172A9" w:rsidP="00AF1B29">
                      <w:pPr>
                        <w:pStyle w:val="a3"/>
                        <w:ind w:left="720" w:hanging="720"/>
                        <w:jc w:val="left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 </w:t>
                      </w:r>
                      <w:proofErr w:type="spellStart"/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Κοιν</w:t>
                      </w:r>
                      <w:proofErr w:type="spellEnd"/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.: </w:t>
                      </w:r>
                      <w:r w:rsidR="003C26DE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α) </w:t>
                      </w:r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Περιφερειακ</w:t>
                      </w:r>
                      <w:r w:rsidR="00AF1B29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ή</w:t>
                      </w:r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</w:t>
                      </w:r>
                      <w:r w:rsidR="00AF1B29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Διεύθυνση Εκπαίδευσης</w:t>
                      </w:r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</w:t>
                      </w:r>
                      <w:r w:rsidR="003C26DE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Δυτικής </w:t>
                      </w:r>
                      <w:r w:rsidR="00E42DFE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Μακεδονίας</w:t>
                      </w:r>
                    </w:p>
                    <w:p w:rsidR="003C26DE" w:rsidRDefault="003C26DE" w:rsidP="003C26DE">
                      <w:pPr>
                        <w:pStyle w:val="a3"/>
                        <w:ind w:left="720"/>
                        <w:jc w:val="left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β)</w:t>
                      </w:r>
                      <w:r w:rsidRPr="003C26DE">
                        <w:t xml:space="preserve"> </w:t>
                      </w:r>
                      <w:r w:rsidRPr="003C26DE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Περιφερειακή Διεύθυνση Εκπαίδευσης Κεντρικής Μακεδονίας</w:t>
                      </w:r>
                    </w:p>
                    <w:p w:rsidR="000D47F8" w:rsidRPr="000D47F8" w:rsidRDefault="000D47F8" w:rsidP="004172A9">
                      <w:pPr>
                        <w:pStyle w:val="a3"/>
                        <w:ind w:left="720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</w:p>
                    <w:p w:rsidR="00605D41" w:rsidRPr="000D47F8" w:rsidRDefault="00605D41" w:rsidP="00E222BA">
                      <w:pPr>
                        <w:pStyle w:val="a3"/>
                        <w:ind w:left="0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              </w:t>
                      </w:r>
                    </w:p>
                    <w:p w:rsidR="000507D1" w:rsidRPr="0036283A" w:rsidRDefault="000507D1" w:rsidP="000507D1">
                      <w:pPr>
                        <w:pStyle w:val="a3"/>
                        <w:ind w:left="0"/>
                        <w:rPr>
                          <w:rFonts w:ascii="Comic Sans MS" w:hAnsi="Comic Sans MS" w:cs="Tahoma"/>
                          <w:szCs w:val="22"/>
                        </w:rPr>
                      </w:pPr>
                    </w:p>
                    <w:p w:rsidR="000507D1" w:rsidRPr="0036283A" w:rsidRDefault="000507D1" w:rsidP="000507D1">
                      <w:pPr>
                        <w:pStyle w:val="a3"/>
                        <w:ind w:left="0"/>
                        <w:rPr>
                          <w:rFonts w:ascii="Comic Sans MS" w:hAnsi="Comic Sans MS" w:cs="Tahoma"/>
                          <w:szCs w:val="22"/>
                        </w:rPr>
                      </w:pPr>
                      <w:r w:rsidRPr="0036283A">
                        <w:rPr>
                          <w:rFonts w:ascii="Comic Sans MS" w:hAnsi="Comic Sans MS" w:cs="Tahoma"/>
                          <w:szCs w:val="22"/>
                        </w:rPr>
                        <w:t xml:space="preserve"> </w:t>
                      </w:r>
                    </w:p>
                    <w:p w:rsidR="000507D1" w:rsidRPr="0036283A" w:rsidRDefault="000507D1" w:rsidP="000507D1">
                      <w:pPr>
                        <w:pStyle w:val="a3"/>
                        <w:ind w:left="0"/>
                        <w:rPr>
                          <w:rFonts w:ascii="Comic Sans MS" w:hAnsi="Comic Sans MS" w:cs="Tahoma"/>
                          <w:szCs w:val="22"/>
                        </w:rPr>
                      </w:pPr>
                    </w:p>
                    <w:p w:rsidR="000507D1" w:rsidRPr="0036283A" w:rsidRDefault="000507D1" w:rsidP="000507D1">
                      <w:pPr>
                        <w:pStyle w:val="a3"/>
                        <w:ind w:left="0"/>
                        <w:rPr>
                          <w:rFonts w:ascii="Comic Sans MS" w:hAnsi="Comic Sans MS" w:cs="Tahoma"/>
                          <w:szCs w:val="22"/>
                        </w:rPr>
                      </w:pPr>
                    </w:p>
                    <w:p w:rsidR="000507D1" w:rsidRPr="0036283A" w:rsidRDefault="000507D1" w:rsidP="000507D1">
                      <w:pPr>
                        <w:pStyle w:val="a3"/>
                        <w:rPr>
                          <w:rFonts w:ascii="Tahoma" w:hAnsi="Tahoma" w:cs="Tahoma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CAC05" wp14:editId="402039EC">
                <wp:simplePos x="0" y="0"/>
                <wp:positionH relativeFrom="column">
                  <wp:posOffset>-317500</wp:posOffset>
                </wp:positionH>
                <wp:positionV relativeFrom="paragraph">
                  <wp:posOffset>604520</wp:posOffset>
                </wp:positionV>
                <wp:extent cx="3619500" cy="2752725"/>
                <wp:effectExtent l="6350" t="13970" r="12700" b="508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D1" w:rsidRPr="00D75457" w:rsidRDefault="00934DF8" w:rsidP="00B974D3">
                            <w:pPr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ΕΛΛΗΝΙΚΗ</w:t>
                            </w:r>
                            <w:r w:rsidR="000507D1" w:rsidRPr="00006E2A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ΔΗΜΟΚΡΑΤΙΑ</w:t>
                            </w:r>
                          </w:p>
                          <w:p w:rsidR="00D6259F" w:rsidRDefault="00272565" w:rsidP="00B974D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  <w:t>ΥΠΟΥΡΓΕΙΟ</w:t>
                            </w:r>
                            <w:r w:rsidR="00D6259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  <w:t>ΠΑΙΔΕΙΑΣ</w:t>
                            </w:r>
                            <w:r w:rsidR="0021185B" w:rsidRPr="00AB797E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  <w:t>,</w:t>
                            </w:r>
                            <w:r w:rsidR="0021185B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  <w:t xml:space="preserve"> ΕΡΕΥΝΑΣ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D75457" w:rsidRPr="00272565" w:rsidRDefault="00D75457" w:rsidP="00B974D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</w:pPr>
                            <w:r w:rsidRPr="00D75457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  <w:t>ΚΑΙ ΘΡΗΣΚΕΥΜΑΤΩΝ</w:t>
                            </w:r>
                          </w:p>
                          <w:p w:rsidR="000507D1" w:rsidRDefault="00D75457" w:rsidP="003F0644">
                            <w:pPr>
                              <w:ind w:left="-284"/>
                              <w:jc w:val="center"/>
                              <w:outlineLvl w:val="0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34DF8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ΠΕΡΙΦΕΡΕΙΑΚΗ</w:t>
                            </w:r>
                            <w:r w:rsidR="000507D1" w:rsidRPr="00006E2A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Δ/ΝΣΗ </w:t>
                            </w:r>
                            <w:r w:rsidR="00B974D3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Α/ΘΜΙΑΣ &amp; Β/ΘΜΙΑΣ</w:t>
                            </w:r>
                            <w:r w:rsidR="000507D1" w:rsidRPr="00006E2A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507D1" w:rsidRPr="00006E2A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ΕΚΠ/ΣΗΣ</w:t>
                            </w:r>
                            <w:r w:rsidR="003F0644" w:rsidRPr="003F0644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2DFE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ΚΕΝΤΡΙΚΗΣ ΜΑΚΕΔΟΝΙΑΣ</w:t>
                            </w:r>
                          </w:p>
                          <w:p w:rsidR="00DA653F" w:rsidRDefault="00DA653F" w:rsidP="003F0644">
                            <w:pPr>
                              <w:ind w:left="-284"/>
                              <w:jc w:val="center"/>
                              <w:outlineLvl w:val="0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ΓΡΑΦΕΙΟ ΣΧΟΛΙΚΩΝ ΣΥΜΒΟΥΛΩΝ</w:t>
                            </w:r>
                          </w:p>
                          <w:p w:rsidR="00F75529" w:rsidRPr="003F0644" w:rsidRDefault="00F75529" w:rsidP="003F0644">
                            <w:pPr>
                              <w:ind w:left="-284"/>
                              <w:jc w:val="center"/>
                              <w:outlineLvl w:val="0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ΧΑΛΚΙΔΙΚΗΣ</w:t>
                            </w:r>
                          </w:p>
                          <w:p w:rsidR="000507D1" w:rsidRPr="00006E2A" w:rsidRDefault="000507D1" w:rsidP="000511B4">
                            <w:pPr>
                              <w:ind w:left="-284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07D1" w:rsidRPr="00F75529" w:rsidRDefault="000507D1" w:rsidP="00F75529">
                            <w:pPr>
                              <w:tabs>
                                <w:tab w:val="center" w:pos="2410"/>
                                <w:tab w:val="left" w:pos="5812"/>
                                <w:tab w:val="left" w:pos="6237"/>
                              </w:tabs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006E2A">
                              <w:rPr>
                                <w:rFonts w:ascii="Palatino Linotype" w:hAnsi="Palatino Linotype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06E2A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Ταχ</w:t>
                            </w:r>
                            <w:proofErr w:type="spellEnd"/>
                            <w:r w:rsidRPr="00006E2A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. Διεύθυνση</w:t>
                            </w:r>
                            <w:r w:rsidR="00F755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55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5529" w:rsidRPr="00F75529">
                              <w:rPr>
                                <w:rFonts w:ascii="Palatino Linotype" w:hAnsi="Palatino Linotype" w:cs="Arial"/>
                                <w:b/>
                              </w:rPr>
                              <w:t>Ασκληπιού &amp; Χαρ. Τρικούπη 34- Πολύγυρος</w:t>
                            </w:r>
                          </w:p>
                          <w:p w:rsidR="00E42DFE" w:rsidRDefault="000507D1" w:rsidP="000511B4">
                            <w:pPr>
                              <w:ind w:hanging="142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spellStart"/>
                            <w:r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Ταχ</w:t>
                            </w:r>
                            <w:proofErr w:type="spellEnd"/>
                            <w:r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. Κώδικας</w:t>
                            </w:r>
                            <w:r w:rsidR="007358DA"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F755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63 100</w:t>
                            </w:r>
                          </w:p>
                          <w:p w:rsidR="000507D1" w:rsidRPr="00D75457" w:rsidRDefault="000507D1" w:rsidP="000511B4">
                            <w:pPr>
                              <w:ind w:hanging="142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A653F"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Πληροφορίες</w:t>
                            </w:r>
                            <w:r w:rsidR="00F755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653F"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6345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Μαρίνα Πάλλα</w:t>
                            </w:r>
                            <w:r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0507D1" w:rsidRPr="00D75457" w:rsidRDefault="00F75529" w:rsidP="000511B4">
                            <w:pPr>
                              <w:ind w:hanging="142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  Τηλέφωνο </w:t>
                            </w:r>
                            <w:r w:rsidR="000507D1"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66345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6974928421</w:t>
                            </w:r>
                            <w:r w:rsidR="000507D1"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</w:p>
                          <w:p w:rsidR="000507D1" w:rsidRPr="00AF1B29" w:rsidRDefault="0036283A" w:rsidP="00666345">
                            <w:pPr>
                              <w:ind w:hanging="142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55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0B7343" w:rsidRPr="00F755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D75457"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="000507D1"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D75457" w:rsidRPr="00AF1B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507D1" w:rsidRPr="00AF1B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="00E42DFE" w:rsidRPr="00BC3ECB">
                                <w:rPr>
                                  <w:rStyle w:val="-"/>
                                  <w:rFonts w:ascii="Palatino Linotype" w:hAnsi="Palatino Linotype" w:cs="Tahoma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marinapalla</w:t>
                              </w:r>
                              <w:r w:rsidR="00E42DFE" w:rsidRPr="00AF1B29">
                                <w:rPr>
                                  <w:rStyle w:val="-"/>
                                  <w:rFonts w:ascii="Palatino Linotype" w:hAnsi="Palatino Linotype" w:cs="Tahoma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@</w:t>
                              </w:r>
                              <w:r w:rsidR="00E42DFE" w:rsidRPr="00BC3ECB">
                                <w:rPr>
                                  <w:rStyle w:val="-"/>
                                  <w:rFonts w:ascii="Palatino Linotype" w:hAnsi="Palatino Linotype" w:cs="Tahoma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yahoo</w:t>
                              </w:r>
                              <w:r w:rsidR="00E42DFE" w:rsidRPr="00AF1B29">
                                <w:rPr>
                                  <w:rStyle w:val="-"/>
                                  <w:rFonts w:ascii="Palatino Linotype" w:hAnsi="Palatino Linotype" w:cs="Tahoma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 w:rsidR="00E42DFE" w:rsidRPr="00BC3ECB">
                                <w:rPr>
                                  <w:rStyle w:val="-"/>
                                  <w:rFonts w:ascii="Palatino Linotype" w:hAnsi="Palatino Linotype" w:cs="Tahoma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E42DFE" w:rsidRPr="00666345" w:rsidRDefault="00E42DFE" w:rsidP="00666345">
                            <w:pPr>
                              <w:ind w:hanging="142"/>
                              <w:rPr>
                                <w:rFonts w:ascii="Palatino Linotype" w:hAnsi="Palatino Linotype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1B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 w:rsidR="00F755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marinapalla1@gmail.com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CAC05" id="Text Box 4" o:spid="_x0000_s1027" type="#_x0000_t202" style="position:absolute;left:0;text-align:left;margin-left:-25pt;margin-top:47.6pt;width:28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" strokecolor="white">
                <v:textbox>
                  <w:txbxContent>
                    <w:p w:rsidR="000507D1" w:rsidRPr="00D75457" w:rsidRDefault="00934DF8" w:rsidP="00B974D3">
                      <w:pPr>
                        <w:jc w:val="center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ΕΛΛΗΝΙΚΗ</w:t>
                      </w:r>
                      <w:r w:rsidR="000507D1" w:rsidRPr="00006E2A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ΔΗΜΟΚΡΑΤΙΑ</w:t>
                      </w:r>
                    </w:p>
                    <w:p w:rsidR="00D6259F" w:rsidRDefault="00272565" w:rsidP="00B974D3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  <w:t>ΥΠΟΥΡΓΕΙΟ</w:t>
                      </w:r>
                      <w:r w:rsidR="00D6259F"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  <w:t>ΠΑΙΔΕΙΑΣ</w:t>
                      </w:r>
                      <w:r w:rsidR="0021185B" w:rsidRPr="00AB797E"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  <w:t>,</w:t>
                      </w:r>
                      <w:r w:rsidR="0021185B"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  <w:t xml:space="preserve"> ΕΡΕΥΝΑΣ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:rsidR="00D75457" w:rsidRPr="00272565" w:rsidRDefault="00D75457" w:rsidP="00B974D3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</w:pPr>
                      <w:r w:rsidRPr="00D75457"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  <w:t>ΚΑΙ ΘΡΗΣΚΕΥΜΑΤΩΝ</w:t>
                      </w:r>
                    </w:p>
                    <w:p w:rsidR="000507D1" w:rsidRDefault="00D75457" w:rsidP="003F0644">
                      <w:pPr>
                        <w:ind w:left="-284"/>
                        <w:jc w:val="center"/>
                        <w:outlineLvl w:val="0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934DF8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ΠΕΡΙΦΕΡΕΙΑΚΗ</w:t>
                      </w:r>
                      <w:r w:rsidR="000507D1" w:rsidRPr="00006E2A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Δ/ΝΣΗ </w:t>
                      </w:r>
                      <w:r w:rsidR="00B974D3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Α/ΘΜΙΑΣ &amp; Β/ΘΜΙΑΣ</w:t>
                      </w:r>
                      <w:r w:rsidR="000507D1" w:rsidRPr="00006E2A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0507D1" w:rsidRPr="00006E2A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ΕΚΠ/ΣΗΣ</w:t>
                      </w:r>
                      <w:r w:rsidR="003F0644" w:rsidRPr="003F0644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42DFE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ΚΕΝΤΡΙΚΗΣ ΜΑΚΕΔΟΝΙΑΣ</w:t>
                      </w:r>
                    </w:p>
                    <w:p w:rsidR="00DA653F" w:rsidRDefault="00DA653F" w:rsidP="003F0644">
                      <w:pPr>
                        <w:ind w:left="-284"/>
                        <w:jc w:val="center"/>
                        <w:outlineLvl w:val="0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ΓΡΑΦΕΙΟ ΣΧΟΛΙΚΩΝ ΣΥΜΒΟΥΛΩΝ</w:t>
                      </w:r>
                    </w:p>
                    <w:p w:rsidR="00F75529" w:rsidRPr="003F0644" w:rsidRDefault="00F75529" w:rsidP="003F0644">
                      <w:pPr>
                        <w:ind w:left="-284"/>
                        <w:jc w:val="center"/>
                        <w:outlineLvl w:val="0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ΧΑΛΚΙΔΙΚΗΣ</w:t>
                      </w:r>
                    </w:p>
                    <w:p w:rsidR="000507D1" w:rsidRPr="00006E2A" w:rsidRDefault="000507D1" w:rsidP="000511B4">
                      <w:pPr>
                        <w:ind w:left="-284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</w:p>
                    <w:p w:rsidR="000507D1" w:rsidRPr="00F75529" w:rsidRDefault="000507D1" w:rsidP="00F75529">
                      <w:pPr>
                        <w:tabs>
                          <w:tab w:val="center" w:pos="2410"/>
                          <w:tab w:val="left" w:pos="5812"/>
                          <w:tab w:val="left" w:pos="6237"/>
                        </w:tabs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 w:rsidRPr="00006E2A">
                        <w:rPr>
                          <w:rFonts w:ascii="Palatino Linotype" w:hAnsi="Palatino Linotype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06E2A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Ταχ</w:t>
                      </w:r>
                      <w:proofErr w:type="spellEnd"/>
                      <w:r w:rsidRPr="00006E2A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. Διεύθυνση</w:t>
                      </w:r>
                      <w:r w:rsidR="00F755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755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F75529" w:rsidRPr="00F75529">
                        <w:rPr>
                          <w:rFonts w:ascii="Palatino Linotype" w:hAnsi="Palatino Linotype" w:cs="Arial"/>
                          <w:b/>
                        </w:rPr>
                        <w:t>Ασκληπιού &amp; Χαρ. Τρικούπη 34- Πολύγυρος</w:t>
                      </w:r>
                    </w:p>
                    <w:p w:rsidR="00E42DFE" w:rsidRDefault="000507D1" w:rsidP="000511B4">
                      <w:pPr>
                        <w:ind w:hanging="142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proofErr w:type="spellStart"/>
                      <w:r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Ταχ</w:t>
                      </w:r>
                      <w:proofErr w:type="spellEnd"/>
                      <w:r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. Κώδικας</w:t>
                      </w:r>
                      <w:r w:rsidR="007358DA"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:  </w:t>
                      </w:r>
                      <w:r w:rsidR="00F755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63 100</w:t>
                      </w:r>
                    </w:p>
                    <w:p w:rsidR="000507D1" w:rsidRPr="00D75457" w:rsidRDefault="000507D1" w:rsidP="000511B4">
                      <w:pPr>
                        <w:ind w:hanging="142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DA653F"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Πληροφορίες</w:t>
                      </w:r>
                      <w:r w:rsidR="00F755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A653F"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:</w:t>
                      </w:r>
                      <w:r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66345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Μαρίνα Πάλλα</w:t>
                      </w:r>
                      <w:r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0507D1" w:rsidRPr="00D75457" w:rsidRDefault="00F75529" w:rsidP="000511B4">
                      <w:pPr>
                        <w:ind w:hanging="142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  Τηλέφωνο </w:t>
                      </w:r>
                      <w:r w:rsidR="000507D1"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66345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6974928421</w:t>
                      </w:r>
                      <w:r w:rsidR="000507D1"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                                                    </w:t>
                      </w:r>
                    </w:p>
                    <w:p w:rsidR="000507D1" w:rsidRPr="00AF1B29" w:rsidRDefault="0036283A" w:rsidP="00666345">
                      <w:pPr>
                        <w:ind w:hanging="142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F755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="000B7343" w:rsidRPr="00F755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D75457"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>E</w:t>
                      </w:r>
                      <w:r w:rsidR="000507D1"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D75457" w:rsidRPr="00AF1B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507D1" w:rsidRPr="00AF1B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hyperlink r:id="rId6" w:history="1">
                        <w:r w:rsidR="00E42DFE" w:rsidRPr="00BC3ECB">
                          <w:rPr>
                            <w:rStyle w:val="-"/>
                            <w:rFonts w:ascii="Palatino Linotype" w:hAnsi="Palatino Linotype" w:cs="Tahoma"/>
                            <w:b/>
                            <w:sz w:val="22"/>
                            <w:szCs w:val="22"/>
                            <w:lang w:val="en-US"/>
                          </w:rPr>
                          <w:t>marinapalla</w:t>
                        </w:r>
                        <w:r w:rsidR="00E42DFE" w:rsidRPr="00AF1B29">
                          <w:rPr>
                            <w:rStyle w:val="-"/>
                            <w:rFonts w:ascii="Palatino Linotype" w:hAnsi="Palatino Linotype" w:cs="Tahoma"/>
                            <w:b/>
                            <w:sz w:val="22"/>
                            <w:szCs w:val="22"/>
                            <w:lang w:val="en-US"/>
                          </w:rPr>
                          <w:t>@</w:t>
                        </w:r>
                        <w:r w:rsidR="00E42DFE" w:rsidRPr="00BC3ECB">
                          <w:rPr>
                            <w:rStyle w:val="-"/>
                            <w:rFonts w:ascii="Palatino Linotype" w:hAnsi="Palatino Linotype" w:cs="Tahoma"/>
                            <w:b/>
                            <w:sz w:val="22"/>
                            <w:szCs w:val="22"/>
                            <w:lang w:val="en-US"/>
                          </w:rPr>
                          <w:t>yahoo</w:t>
                        </w:r>
                        <w:r w:rsidR="00E42DFE" w:rsidRPr="00AF1B29">
                          <w:rPr>
                            <w:rStyle w:val="-"/>
                            <w:rFonts w:ascii="Palatino Linotype" w:hAnsi="Palatino Linotype" w:cs="Tahoma"/>
                            <w:b/>
                            <w:sz w:val="22"/>
                            <w:szCs w:val="22"/>
                            <w:lang w:val="en-US"/>
                          </w:rPr>
                          <w:t>.</w:t>
                        </w:r>
                        <w:r w:rsidR="00E42DFE" w:rsidRPr="00BC3ECB">
                          <w:rPr>
                            <w:rStyle w:val="-"/>
                            <w:rFonts w:ascii="Palatino Linotype" w:hAnsi="Palatino Linotype" w:cs="Tahoma"/>
                            <w:b/>
                            <w:sz w:val="22"/>
                            <w:szCs w:val="22"/>
                            <w:lang w:val="en-US"/>
                          </w:rPr>
                          <w:t>gr</w:t>
                        </w:r>
                      </w:hyperlink>
                    </w:p>
                    <w:p w:rsidR="00E42DFE" w:rsidRPr="00666345" w:rsidRDefault="00E42DFE" w:rsidP="00666345">
                      <w:pPr>
                        <w:ind w:hanging="142"/>
                        <w:rPr>
                          <w:rFonts w:ascii="Palatino Linotype" w:hAnsi="Palatino Linotype" w:cs="Tahoma"/>
                          <w:sz w:val="22"/>
                          <w:szCs w:val="22"/>
                          <w:lang w:val="en-US"/>
                        </w:rPr>
                      </w:pPr>
                      <w:r w:rsidRPr="00AF1B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 w:rsidR="00F755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>marinapalla1@gmail.com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2F5AE130" wp14:editId="4C7DA8BB">
            <wp:extent cx="5238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BB" w:rsidRDefault="00935EBB" w:rsidP="00D6259F">
      <w:pPr>
        <w:spacing w:line="360" w:lineRule="auto"/>
        <w:ind w:firstLine="400"/>
        <w:jc w:val="center"/>
        <w:rPr>
          <w:b/>
          <w:sz w:val="28"/>
          <w:szCs w:val="28"/>
          <w:lang w:val="en-US"/>
        </w:rPr>
      </w:pPr>
    </w:p>
    <w:p w:rsidR="00D6259F" w:rsidRPr="00084445" w:rsidRDefault="00D6259F" w:rsidP="00D6259F">
      <w:pPr>
        <w:spacing w:line="360" w:lineRule="auto"/>
        <w:ind w:firstLine="400"/>
        <w:jc w:val="center"/>
        <w:rPr>
          <w:b/>
          <w:sz w:val="28"/>
          <w:szCs w:val="28"/>
        </w:rPr>
      </w:pPr>
      <w:r w:rsidRPr="00D87FDF">
        <w:rPr>
          <w:b/>
          <w:sz w:val="28"/>
          <w:szCs w:val="28"/>
        </w:rPr>
        <w:t>Θέμα:</w:t>
      </w:r>
      <w:r>
        <w:rPr>
          <w:b/>
          <w:sz w:val="28"/>
          <w:szCs w:val="28"/>
        </w:rPr>
        <w:t xml:space="preserve"> </w:t>
      </w:r>
      <w:r w:rsidRPr="00D87FDF">
        <w:rPr>
          <w:sz w:val="28"/>
          <w:szCs w:val="28"/>
        </w:rPr>
        <w:t xml:space="preserve"> </w:t>
      </w:r>
      <w:r w:rsidR="00E62F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Διεξαγωγή επιμορφωτικ</w:t>
      </w:r>
      <w:r w:rsidR="003C26DE">
        <w:rPr>
          <w:b/>
          <w:sz w:val="28"/>
          <w:szCs w:val="28"/>
        </w:rPr>
        <w:t>ού σεμιναρίου</w:t>
      </w:r>
      <w:r w:rsidRPr="00D87FDF">
        <w:rPr>
          <w:b/>
          <w:sz w:val="28"/>
          <w:szCs w:val="28"/>
        </w:rPr>
        <w:t>»</w:t>
      </w:r>
    </w:p>
    <w:p w:rsidR="00D6259F" w:rsidRPr="00084445" w:rsidRDefault="00084445" w:rsidP="008F3435">
      <w:pPr>
        <w:spacing w:line="276" w:lineRule="auto"/>
        <w:ind w:right="-182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584459">
        <w:rPr>
          <w:rFonts w:asciiTheme="minorHAnsi" w:hAnsiTheme="minorHAnsi"/>
          <w:b/>
          <w:sz w:val="24"/>
          <w:szCs w:val="24"/>
        </w:rPr>
        <w:t>Σχετ</w:t>
      </w:r>
      <w:proofErr w:type="spellEnd"/>
      <w:r w:rsidRPr="00584459">
        <w:rPr>
          <w:rFonts w:asciiTheme="minorHAnsi" w:hAnsiTheme="minorHAnsi"/>
          <w:b/>
          <w:sz w:val="24"/>
          <w:szCs w:val="24"/>
        </w:rPr>
        <w:t xml:space="preserve">.: </w:t>
      </w:r>
      <w:r w:rsidRPr="00584459">
        <w:rPr>
          <w:rFonts w:asciiTheme="minorHAnsi" w:hAnsiTheme="minorHAnsi"/>
          <w:i/>
          <w:sz w:val="24"/>
          <w:szCs w:val="24"/>
        </w:rPr>
        <w:t>Έγκριση της Περιφερειακής Διεύθυνσης Α/</w:t>
      </w:r>
      <w:proofErr w:type="spellStart"/>
      <w:r w:rsidRPr="00584459">
        <w:rPr>
          <w:rFonts w:asciiTheme="minorHAnsi" w:hAnsiTheme="minorHAnsi"/>
          <w:i/>
          <w:sz w:val="24"/>
          <w:szCs w:val="24"/>
        </w:rPr>
        <w:t>θμιας</w:t>
      </w:r>
      <w:proofErr w:type="spellEnd"/>
      <w:r w:rsidRPr="00584459">
        <w:rPr>
          <w:rFonts w:asciiTheme="minorHAnsi" w:hAnsiTheme="minorHAnsi"/>
          <w:i/>
          <w:sz w:val="24"/>
          <w:szCs w:val="24"/>
        </w:rPr>
        <w:t xml:space="preserve"> και Β/</w:t>
      </w:r>
      <w:proofErr w:type="spellStart"/>
      <w:r w:rsidRPr="00584459">
        <w:rPr>
          <w:rFonts w:asciiTheme="minorHAnsi" w:hAnsiTheme="minorHAnsi"/>
          <w:i/>
          <w:sz w:val="24"/>
          <w:szCs w:val="24"/>
        </w:rPr>
        <w:t>θμιας</w:t>
      </w:r>
      <w:proofErr w:type="spellEnd"/>
      <w:r w:rsidRPr="00584459">
        <w:rPr>
          <w:rFonts w:asciiTheme="minorHAnsi" w:hAnsiTheme="minorHAnsi"/>
          <w:i/>
          <w:sz w:val="24"/>
          <w:szCs w:val="24"/>
        </w:rPr>
        <w:t xml:space="preserve"> Εκπαίδευσης </w:t>
      </w:r>
      <w:r w:rsidR="003C26DE">
        <w:rPr>
          <w:rFonts w:asciiTheme="minorHAnsi" w:hAnsiTheme="minorHAnsi"/>
          <w:i/>
          <w:sz w:val="24"/>
          <w:szCs w:val="24"/>
        </w:rPr>
        <w:t>Δυτικής</w:t>
      </w:r>
      <w:r>
        <w:rPr>
          <w:rFonts w:asciiTheme="minorHAnsi" w:hAnsiTheme="minorHAnsi"/>
          <w:i/>
          <w:sz w:val="24"/>
          <w:szCs w:val="24"/>
        </w:rPr>
        <w:t xml:space="preserve"> Μακεδονίας με </w:t>
      </w:r>
      <w:proofErr w:type="spellStart"/>
      <w:r>
        <w:rPr>
          <w:rFonts w:asciiTheme="minorHAnsi" w:hAnsiTheme="minorHAnsi"/>
          <w:i/>
          <w:sz w:val="24"/>
          <w:szCs w:val="24"/>
        </w:rPr>
        <w:t>αρ</w:t>
      </w:r>
      <w:proofErr w:type="spellEnd"/>
      <w:r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>
        <w:rPr>
          <w:rFonts w:asciiTheme="minorHAnsi" w:hAnsiTheme="minorHAnsi"/>
          <w:i/>
          <w:sz w:val="24"/>
          <w:szCs w:val="24"/>
        </w:rPr>
        <w:t>πρωτ</w:t>
      </w:r>
      <w:proofErr w:type="spellEnd"/>
      <w:r w:rsidR="000B26C7" w:rsidRPr="000B26C7">
        <w:rPr>
          <w:rFonts w:asciiTheme="minorHAnsi" w:hAnsiTheme="minorHAnsi"/>
          <w:i/>
          <w:sz w:val="24"/>
          <w:szCs w:val="24"/>
        </w:rPr>
        <w:t xml:space="preserve">. </w:t>
      </w:r>
      <w:r w:rsidR="00A62C59">
        <w:rPr>
          <w:rFonts w:asciiTheme="minorHAnsi" w:hAnsiTheme="minorHAnsi"/>
          <w:i/>
          <w:sz w:val="24"/>
          <w:szCs w:val="24"/>
        </w:rPr>
        <w:t>651/03-02-2017</w:t>
      </w:r>
    </w:p>
    <w:p w:rsidR="00084445" w:rsidRPr="00084445" w:rsidRDefault="00084445" w:rsidP="00084445">
      <w:pPr>
        <w:spacing w:line="276" w:lineRule="auto"/>
        <w:ind w:left="-567" w:right="-182"/>
        <w:jc w:val="both"/>
        <w:rPr>
          <w:b/>
          <w:sz w:val="28"/>
          <w:szCs w:val="28"/>
        </w:rPr>
      </w:pPr>
    </w:p>
    <w:p w:rsidR="00D6259F" w:rsidRPr="00D6259F" w:rsidRDefault="00D6259F" w:rsidP="0021185B">
      <w:pPr>
        <w:spacing w:line="360" w:lineRule="auto"/>
        <w:ind w:firstLine="400"/>
        <w:jc w:val="both"/>
        <w:rPr>
          <w:sz w:val="24"/>
          <w:szCs w:val="24"/>
        </w:rPr>
      </w:pPr>
      <w:r w:rsidRPr="00D6259F">
        <w:rPr>
          <w:sz w:val="24"/>
          <w:szCs w:val="24"/>
        </w:rPr>
        <w:t>Αγαπητοί συνάδελφοι,</w:t>
      </w:r>
    </w:p>
    <w:p w:rsidR="003F7B6D" w:rsidRPr="003F7B6D" w:rsidRDefault="00D6259F" w:rsidP="003F7B6D">
      <w:pPr>
        <w:spacing w:line="360" w:lineRule="auto"/>
        <w:jc w:val="both"/>
        <w:rPr>
          <w:sz w:val="24"/>
          <w:szCs w:val="24"/>
        </w:rPr>
      </w:pPr>
      <w:r w:rsidRPr="00D6259F">
        <w:rPr>
          <w:sz w:val="24"/>
          <w:szCs w:val="24"/>
        </w:rPr>
        <w:t>Σας ενημερώνω για τη διεξαγωγή επιμορφωτικ</w:t>
      </w:r>
      <w:r w:rsidR="003C26DE">
        <w:rPr>
          <w:sz w:val="24"/>
          <w:szCs w:val="24"/>
        </w:rPr>
        <w:t>ού</w:t>
      </w:r>
      <w:r w:rsidRPr="00D6259F">
        <w:rPr>
          <w:sz w:val="24"/>
          <w:szCs w:val="24"/>
        </w:rPr>
        <w:t xml:space="preserve"> σεμιναρί</w:t>
      </w:r>
      <w:r w:rsidR="003C26DE">
        <w:rPr>
          <w:sz w:val="24"/>
          <w:szCs w:val="24"/>
        </w:rPr>
        <w:t>ου</w:t>
      </w:r>
      <w:r w:rsidRPr="00D6259F">
        <w:rPr>
          <w:sz w:val="24"/>
          <w:szCs w:val="24"/>
        </w:rPr>
        <w:t xml:space="preserve"> </w:t>
      </w:r>
      <w:r w:rsidR="003F7B6D">
        <w:rPr>
          <w:sz w:val="24"/>
          <w:szCs w:val="24"/>
        </w:rPr>
        <w:t xml:space="preserve">για </w:t>
      </w:r>
      <w:r w:rsidR="003F7B6D" w:rsidRPr="003F7B6D">
        <w:rPr>
          <w:sz w:val="24"/>
          <w:szCs w:val="24"/>
        </w:rPr>
        <w:t xml:space="preserve">τους Μαθηματικούς των Γυμνασίων, ΓΕ.Λ. και ΕΠΑ.Λ. του Νομού </w:t>
      </w:r>
      <w:r w:rsidR="002B4BFE">
        <w:rPr>
          <w:sz w:val="24"/>
          <w:szCs w:val="24"/>
        </w:rPr>
        <w:t>Καστοριάς</w:t>
      </w:r>
      <w:r w:rsidR="003F7B6D" w:rsidRPr="003F7B6D">
        <w:rPr>
          <w:sz w:val="24"/>
          <w:szCs w:val="24"/>
        </w:rPr>
        <w:t xml:space="preserve">, καθώς και για τους συναδέλφους που διδάσκουν Μαθηματικά ως δεύτερη ή τρίτη ανάθεση, με θέμα: </w:t>
      </w:r>
    </w:p>
    <w:p w:rsidR="003F7B6D" w:rsidRPr="003F7B6D" w:rsidRDefault="003F7B6D" w:rsidP="003F7B6D">
      <w:pPr>
        <w:spacing w:line="360" w:lineRule="auto"/>
        <w:jc w:val="center"/>
        <w:rPr>
          <w:b/>
          <w:sz w:val="24"/>
          <w:szCs w:val="24"/>
        </w:rPr>
      </w:pPr>
      <w:r w:rsidRPr="003F7B6D">
        <w:rPr>
          <w:b/>
          <w:sz w:val="24"/>
          <w:szCs w:val="24"/>
        </w:rPr>
        <w:t>«Σχεδιασμός, Προγραμματισμός και Προετοιμασία της Διδασκαλίας»</w:t>
      </w:r>
    </w:p>
    <w:p w:rsidR="003C26DE" w:rsidRPr="0085167D" w:rsidRDefault="003C26DE" w:rsidP="003F7B6D">
      <w:pPr>
        <w:spacing w:line="360" w:lineRule="auto"/>
        <w:jc w:val="both"/>
        <w:rPr>
          <w:sz w:val="24"/>
          <w:szCs w:val="24"/>
        </w:rPr>
      </w:pPr>
      <w:r w:rsidRPr="0085167D">
        <w:rPr>
          <w:sz w:val="24"/>
          <w:szCs w:val="24"/>
        </w:rPr>
        <w:t>και με βάση το παρακάτω πρόγραμμα:</w:t>
      </w:r>
    </w:p>
    <w:p w:rsidR="003F7B6D" w:rsidRPr="003F7B6D" w:rsidRDefault="003F7B6D" w:rsidP="003F7B6D">
      <w:pPr>
        <w:spacing w:line="360" w:lineRule="auto"/>
        <w:jc w:val="both"/>
        <w:rPr>
          <w:sz w:val="24"/>
          <w:szCs w:val="24"/>
        </w:rPr>
      </w:pPr>
      <w:r w:rsidRPr="003F7B6D">
        <w:rPr>
          <w:sz w:val="24"/>
          <w:szCs w:val="24"/>
        </w:rPr>
        <w:t xml:space="preserve">12.00 –  12.45  Σχέδια μαθήματος – Φύλλα εργασίας  </w:t>
      </w:r>
    </w:p>
    <w:p w:rsidR="003F7B6D" w:rsidRPr="003F7B6D" w:rsidRDefault="003F7B6D" w:rsidP="003F7B6D">
      <w:pPr>
        <w:spacing w:line="360" w:lineRule="auto"/>
        <w:jc w:val="both"/>
        <w:rPr>
          <w:sz w:val="24"/>
          <w:szCs w:val="24"/>
        </w:rPr>
      </w:pPr>
      <w:r w:rsidRPr="003F7B6D">
        <w:rPr>
          <w:sz w:val="24"/>
          <w:szCs w:val="24"/>
        </w:rPr>
        <w:tab/>
      </w:r>
      <w:r w:rsidRPr="003F7B6D">
        <w:rPr>
          <w:sz w:val="24"/>
          <w:szCs w:val="24"/>
        </w:rPr>
        <w:tab/>
        <w:t>(Πάλλα Μαρίνα, Σχολική Σύμβουλος Μαθηματικών)</w:t>
      </w:r>
    </w:p>
    <w:p w:rsidR="003F7B6D" w:rsidRPr="003F7B6D" w:rsidRDefault="003F7B6D" w:rsidP="003F7B6D">
      <w:pPr>
        <w:spacing w:line="360" w:lineRule="auto"/>
        <w:jc w:val="both"/>
        <w:rPr>
          <w:sz w:val="24"/>
          <w:szCs w:val="24"/>
        </w:rPr>
      </w:pPr>
      <w:r w:rsidRPr="003F7B6D">
        <w:rPr>
          <w:sz w:val="24"/>
          <w:szCs w:val="24"/>
        </w:rPr>
        <w:t>12.45 – 13.15  Σχεδιασμός και προετοιμασία μιας διδακτικής ενότητας</w:t>
      </w:r>
    </w:p>
    <w:p w:rsidR="003F7B6D" w:rsidRPr="003F7B6D" w:rsidRDefault="003F7B6D" w:rsidP="003F7B6D">
      <w:pPr>
        <w:spacing w:line="360" w:lineRule="auto"/>
        <w:jc w:val="both"/>
        <w:rPr>
          <w:sz w:val="24"/>
          <w:szCs w:val="24"/>
        </w:rPr>
      </w:pPr>
      <w:r w:rsidRPr="003F7B6D">
        <w:rPr>
          <w:sz w:val="24"/>
          <w:szCs w:val="24"/>
        </w:rPr>
        <w:t xml:space="preserve">                       </w:t>
      </w:r>
      <w:r w:rsidR="002B4BFE" w:rsidRPr="002B4BFE">
        <w:rPr>
          <w:sz w:val="24"/>
          <w:szCs w:val="24"/>
        </w:rPr>
        <w:t>(</w:t>
      </w:r>
      <w:proofErr w:type="spellStart"/>
      <w:r w:rsidR="002B4BFE" w:rsidRPr="002B4BFE">
        <w:rPr>
          <w:sz w:val="24"/>
          <w:szCs w:val="24"/>
        </w:rPr>
        <w:t>Καραφέρης</w:t>
      </w:r>
      <w:proofErr w:type="spellEnd"/>
      <w:r w:rsidR="002B4BFE" w:rsidRPr="002B4BFE">
        <w:rPr>
          <w:sz w:val="24"/>
          <w:szCs w:val="24"/>
        </w:rPr>
        <w:t xml:space="preserve"> Γεώργιος, Μαθηματικός του ΓΕ</w:t>
      </w:r>
      <w:r w:rsidR="00035B26" w:rsidRPr="00035B26">
        <w:rPr>
          <w:sz w:val="24"/>
          <w:szCs w:val="24"/>
        </w:rPr>
        <w:t>.</w:t>
      </w:r>
      <w:r w:rsidR="002B4BFE" w:rsidRPr="002B4BFE">
        <w:rPr>
          <w:sz w:val="24"/>
          <w:szCs w:val="24"/>
        </w:rPr>
        <w:t>Λ</w:t>
      </w:r>
      <w:r w:rsidR="00035B26" w:rsidRPr="00035B26">
        <w:rPr>
          <w:sz w:val="24"/>
          <w:szCs w:val="24"/>
        </w:rPr>
        <w:t>.</w:t>
      </w:r>
      <w:r w:rsidR="002B4BFE" w:rsidRPr="002B4BFE">
        <w:rPr>
          <w:sz w:val="24"/>
          <w:szCs w:val="24"/>
        </w:rPr>
        <w:t xml:space="preserve"> Νεστορίου)</w:t>
      </w:r>
    </w:p>
    <w:p w:rsidR="003F7B6D" w:rsidRPr="003F7B6D" w:rsidRDefault="003F7B6D" w:rsidP="003F7B6D">
      <w:pPr>
        <w:spacing w:line="360" w:lineRule="auto"/>
        <w:jc w:val="both"/>
        <w:rPr>
          <w:sz w:val="24"/>
          <w:szCs w:val="24"/>
        </w:rPr>
      </w:pPr>
      <w:r w:rsidRPr="003F7B6D">
        <w:rPr>
          <w:sz w:val="24"/>
          <w:szCs w:val="24"/>
        </w:rPr>
        <w:t xml:space="preserve">13.15 – 14.00  Σχεδιασμός «επί </w:t>
      </w:r>
      <w:proofErr w:type="spellStart"/>
      <w:r w:rsidRPr="003F7B6D">
        <w:rPr>
          <w:sz w:val="24"/>
          <w:szCs w:val="24"/>
        </w:rPr>
        <w:t>χάρτου</w:t>
      </w:r>
      <w:proofErr w:type="spellEnd"/>
      <w:r w:rsidRPr="003F7B6D">
        <w:rPr>
          <w:sz w:val="24"/>
          <w:szCs w:val="24"/>
        </w:rPr>
        <w:t>» μιας διδασκαλίας</w:t>
      </w:r>
      <w:r>
        <w:rPr>
          <w:sz w:val="24"/>
          <w:szCs w:val="24"/>
        </w:rPr>
        <w:t xml:space="preserve">   </w:t>
      </w:r>
      <w:r w:rsidRPr="003F7B6D">
        <w:rPr>
          <w:sz w:val="24"/>
          <w:szCs w:val="24"/>
        </w:rPr>
        <w:t>(Εργασία σε ομάδες)</w:t>
      </w:r>
    </w:p>
    <w:p w:rsidR="003F7B6D" w:rsidRDefault="003F7B6D" w:rsidP="003F7B6D">
      <w:pPr>
        <w:spacing w:line="360" w:lineRule="auto"/>
        <w:jc w:val="both"/>
        <w:rPr>
          <w:sz w:val="24"/>
          <w:szCs w:val="24"/>
        </w:rPr>
      </w:pPr>
      <w:r w:rsidRPr="003F7B6D">
        <w:rPr>
          <w:sz w:val="24"/>
          <w:szCs w:val="24"/>
        </w:rPr>
        <w:t xml:space="preserve">Το </w:t>
      </w:r>
      <w:r w:rsidR="002B4BFE">
        <w:rPr>
          <w:sz w:val="24"/>
          <w:szCs w:val="24"/>
        </w:rPr>
        <w:t>σεμινάριο θα πραγματοποιηθεί τη</w:t>
      </w:r>
      <w:r w:rsidRPr="003F7B6D">
        <w:rPr>
          <w:sz w:val="24"/>
          <w:szCs w:val="24"/>
        </w:rPr>
        <w:t xml:space="preserve"> </w:t>
      </w:r>
      <w:r w:rsidR="002B4BFE" w:rsidRPr="002B4BFE">
        <w:rPr>
          <w:b/>
          <w:sz w:val="24"/>
          <w:szCs w:val="24"/>
        </w:rPr>
        <w:t>Δευτέρα 13 Φεβρο</w:t>
      </w:r>
      <w:r w:rsidR="002B4BFE">
        <w:rPr>
          <w:b/>
          <w:sz w:val="24"/>
          <w:szCs w:val="24"/>
        </w:rPr>
        <w:t>υαρίου 2017 στο 4</w:t>
      </w:r>
      <w:r w:rsidR="002B4BFE" w:rsidRPr="002B4BFE">
        <w:rPr>
          <w:b/>
          <w:sz w:val="24"/>
          <w:szCs w:val="24"/>
          <w:vertAlign w:val="superscript"/>
        </w:rPr>
        <w:t>ο</w:t>
      </w:r>
      <w:r w:rsidR="002B4BFE" w:rsidRPr="002B4BFE">
        <w:rPr>
          <w:b/>
          <w:sz w:val="24"/>
          <w:szCs w:val="24"/>
        </w:rPr>
        <w:t xml:space="preserve"> Γυμνάσιο Καστοριάς </w:t>
      </w:r>
      <w:r w:rsidR="002B4BFE">
        <w:rPr>
          <w:sz w:val="24"/>
          <w:szCs w:val="24"/>
        </w:rPr>
        <w:t>(Δ/</w:t>
      </w:r>
      <w:proofErr w:type="spellStart"/>
      <w:r w:rsidR="002B4BFE">
        <w:rPr>
          <w:sz w:val="24"/>
          <w:szCs w:val="24"/>
        </w:rPr>
        <w:t>νση</w:t>
      </w:r>
      <w:proofErr w:type="spellEnd"/>
      <w:r w:rsidR="002B4BFE">
        <w:rPr>
          <w:sz w:val="24"/>
          <w:szCs w:val="24"/>
        </w:rPr>
        <w:t xml:space="preserve">: </w:t>
      </w:r>
      <w:proofErr w:type="spellStart"/>
      <w:r w:rsidR="002B4BFE">
        <w:rPr>
          <w:sz w:val="24"/>
          <w:szCs w:val="24"/>
        </w:rPr>
        <w:t>Λεωφ</w:t>
      </w:r>
      <w:proofErr w:type="spellEnd"/>
      <w:r w:rsidR="002B4BFE">
        <w:rPr>
          <w:sz w:val="24"/>
          <w:szCs w:val="24"/>
        </w:rPr>
        <w:t>.</w:t>
      </w:r>
      <w:r w:rsidR="002B4BFE" w:rsidRPr="002B4BFE">
        <w:rPr>
          <w:sz w:val="24"/>
          <w:szCs w:val="24"/>
        </w:rPr>
        <w:t xml:space="preserve"> Κύκνω</w:t>
      </w:r>
      <w:r w:rsidR="002B4BFE">
        <w:rPr>
          <w:sz w:val="24"/>
          <w:szCs w:val="24"/>
        </w:rPr>
        <w:t>ν–</w:t>
      </w:r>
      <w:proofErr w:type="spellStart"/>
      <w:r w:rsidR="002B4BFE">
        <w:rPr>
          <w:sz w:val="24"/>
          <w:szCs w:val="24"/>
        </w:rPr>
        <w:t>Νεύτωνος</w:t>
      </w:r>
      <w:proofErr w:type="spellEnd"/>
      <w:r w:rsidR="002B4BFE">
        <w:rPr>
          <w:sz w:val="24"/>
          <w:szCs w:val="24"/>
        </w:rPr>
        <w:t xml:space="preserve">, </w:t>
      </w:r>
      <w:proofErr w:type="spellStart"/>
      <w:r w:rsidR="002B4BFE">
        <w:rPr>
          <w:sz w:val="24"/>
          <w:szCs w:val="24"/>
        </w:rPr>
        <w:t>τηλ</w:t>
      </w:r>
      <w:proofErr w:type="spellEnd"/>
      <w:r w:rsidR="002B4BFE">
        <w:rPr>
          <w:sz w:val="24"/>
          <w:szCs w:val="24"/>
        </w:rPr>
        <w:t>. 2467082072)</w:t>
      </w:r>
      <w:r w:rsidRPr="003C26DE">
        <w:rPr>
          <w:sz w:val="24"/>
          <w:szCs w:val="24"/>
        </w:rPr>
        <w:t xml:space="preserve">  </w:t>
      </w:r>
      <w:r w:rsidRPr="003F7B6D">
        <w:rPr>
          <w:b/>
          <w:sz w:val="24"/>
          <w:szCs w:val="24"/>
        </w:rPr>
        <w:t>από τις 12:00 έως τις 14:00</w:t>
      </w:r>
      <w:r>
        <w:rPr>
          <w:b/>
          <w:sz w:val="24"/>
          <w:szCs w:val="24"/>
        </w:rPr>
        <w:t>.</w:t>
      </w:r>
    </w:p>
    <w:p w:rsidR="003C26DE" w:rsidRDefault="0029418A" w:rsidP="0029418A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>Στους εκπαιδευτικούς που θα συμμετάσχουν, θα χορηγηθεί βεβαίωση παρακολούθησης.</w:t>
      </w:r>
      <w:r w:rsidR="0021185B">
        <w:rPr>
          <w:sz w:val="24"/>
          <w:szCs w:val="24"/>
        </w:rPr>
        <w:t xml:space="preserve">                                                                   </w:t>
      </w:r>
      <w:r w:rsidR="004B0BCC" w:rsidRPr="00D6259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F7B6D">
        <w:rPr>
          <w:sz w:val="24"/>
          <w:szCs w:val="24"/>
        </w:rPr>
        <w:t xml:space="preserve">          </w:t>
      </w:r>
    </w:p>
    <w:p w:rsidR="003F7B6D" w:rsidRDefault="003F7B6D" w:rsidP="0029418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E42DFE" w:rsidRPr="003C26DE" w:rsidRDefault="003C26DE" w:rsidP="0029418A">
      <w:pPr>
        <w:spacing w:line="360" w:lineRule="auto"/>
        <w:jc w:val="both"/>
        <w:rPr>
          <w:b/>
          <w:sz w:val="24"/>
          <w:szCs w:val="24"/>
        </w:rPr>
      </w:pPr>
      <w:r w:rsidRPr="003C26DE">
        <w:rPr>
          <w:b/>
          <w:sz w:val="24"/>
          <w:szCs w:val="24"/>
        </w:rPr>
        <w:t xml:space="preserve">                                                   </w:t>
      </w:r>
      <w:r w:rsidR="003F7B6D">
        <w:rPr>
          <w:b/>
          <w:sz w:val="24"/>
          <w:szCs w:val="24"/>
        </w:rPr>
        <w:t xml:space="preserve">                 </w:t>
      </w:r>
      <w:r w:rsidR="0029418A" w:rsidRPr="003C26DE">
        <w:rPr>
          <w:b/>
          <w:sz w:val="24"/>
          <w:szCs w:val="24"/>
        </w:rPr>
        <w:t xml:space="preserve">  </w:t>
      </w:r>
      <w:r w:rsidR="004B0BCC" w:rsidRPr="003C26DE">
        <w:rPr>
          <w:b/>
          <w:sz w:val="24"/>
          <w:szCs w:val="24"/>
        </w:rPr>
        <w:t>Με εκτίμηση</w:t>
      </w:r>
    </w:p>
    <w:p w:rsidR="00AB797E" w:rsidRPr="003C26DE" w:rsidRDefault="00AB797E" w:rsidP="00D87FDF">
      <w:pPr>
        <w:spacing w:line="360" w:lineRule="auto"/>
        <w:jc w:val="both"/>
        <w:rPr>
          <w:b/>
          <w:sz w:val="24"/>
          <w:szCs w:val="24"/>
        </w:rPr>
      </w:pPr>
      <w:r w:rsidRPr="003C26DE">
        <w:rPr>
          <w:b/>
          <w:sz w:val="24"/>
          <w:szCs w:val="24"/>
        </w:rPr>
        <w:t xml:space="preserve">       </w:t>
      </w:r>
      <w:r w:rsidR="003F7B6D">
        <w:rPr>
          <w:b/>
          <w:sz w:val="24"/>
          <w:szCs w:val="24"/>
        </w:rPr>
        <w:t xml:space="preserve">                               </w:t>
      </w:r>
      <w:r w:rsidRPr="003C26DE">
        <w:rPr>
          <w:b/>
          <w:sz w:val="24"/>
          <w:szCs w:val="24"/>
        </w:rPr>
        <w:t xml:space="preserve">                           </w:t>
      </w:r>
    </w:p>
    <w:p w:rsidR="003F7B6D" w:rsidRDefault="003F7B6D" w:rsidP="00F21B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3C26DE" w:rsidRPr="003C26DE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</w:t>
      </w:r>
      <w:r w:rsidR="003C26DE" w:rsidRPr="003C26DE">
        <w:rPr>
          <w:b/>
          <w:sz w:val="24"/>
          <w:szCs w:val="24"/>
        </w:rPr>
        <w:t xml:space="preserve">Μαρίνα Πάλλα  </w:t>
      </w:r>
    </w:p>
    <w:p w:rsidR="004172A9" w:rsidRPr="003C26DE" w:rsidRDefault="003F7B6D" w:rsidP="00F21B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3C26DE" w:rsidRPr="003C26DE">
        <w:rPr>
          <w:b/>
          <w:sz w:val="24"/>
          <w:szCs w:val="24"/>
        </w:rPr>
        <w:t>Σχολική</w:t>
      </w:r>
      <w:r w:rsidR="00D87FDF" w:rsidRPr="003C26DE">
        <w:rPr>
          <w:b/>
          <w:sz w:val="24"/>
          <w:szCs w:val="24"/>
        </w:rPr>
        <w:t xml:space="preserve"> Σύμβουλος </w:t>
      </w:r>
      <w:r w:rsidR="003C26DE" w:rsidRPr="003C26DE">
        <w:rPr>
          <w:b/>
          <w:sz w:val="24"/>
          <w:szCs w:val="24"/>
        </w:rPr>
        <w:t>Μαθηματικών</w:t>
      </w:r>
    </w:p>
    <w:sectPr w:rsidR="004172A9" w:rsidRPr="003C26DE" w:rsidSect="00826802">
      <w:pgSz w:w="11906" w:h="16838"/>
      <w:pgMar w:top="737" w:right="1134" w:bottom="1276" w:left="119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885"/>
    <w:multiLevelType w:val="hybridMultilevel"/>
    <w:tmpl w:val="C468496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474C7900"/>
    <w:multiLevelType w:val="hybridMultilevel"/>
    <w:tmpl w:val="A11C3B76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60225257"/>
    <w:multiLevelType w:val="hybridMultilevel"/>
    <w:tmpl w:val="CE843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0"/>
    <w:rsid w:val="00006E2A"/>
    <w:rsid w:val="00035B26"/>
    <w:rsid w:val="000507D1"/>
    <w:rsid w:val="000511B4"/>
    <w:rsid w:val="00084445"/>
    <w:rsid w:val="000B26C7"/>
    <w:rsid w:val="000B56E0"/>
    <w:rsid w:val="000B7343"/>
    <w:rsid w:val="000C30CD"/>
    <w:rsid w:val="000D47F8"/>
    <w:rsid w:val="001141D6"/>
    <w:rsid w:val="001B6FAA"/>
    <w:rsid w:val="001C2921"/>
    <w:rsid w:val="001C76CE"/>
    <w:rsid w:val="001E14D2"/>
    <w:rsid w:val="001E7E32"/>
    <w:rsid w:val="002037DD"/>
    <w:rsid w:val="0021185B"/>
    <w:rsid w:val="00256D8F"/>
    <w:rsid w:val="00270DB0"/>
    <w:rsid w:val="00272565"/>
    <w:rsid w:val="0029418A"/>
    <w:rsid w:val="002A56A4"/>
    <w:rsid w:val="002B0D65"/>
    <w:rsid w:val="002B4BFE"/>
    <w:rsid w:val="002E44D0"/>
    <w:rsid w:val="0036283A"/>
    <w:rsid w:val="003862AC"/>
    <w:rsid w:val="003B35EF"/>
    <w:rsid w:val="003C26DE"/>
    <w:rsid w:val="003C549F"/>
    <w:rsid w:val="003E1267"/>
    <w:rsid w:val="003F0644"/>
    <w:rsid w:val="003F7B6D"/>
    <w:rsid w:val="004172A9"/>
    <w:rsid w:val="00461503"/>
    <w:rsid w:val="004A77B3"/>
    <w:rsid w:val="004B0BCC"/>
    <w:rsid w:val="004F0E43"/>
    <w:rsid w:val="005908F8"/>
    <w:rsid w:val="005C0D0C"/>
    <w:rsid w:val="005C5D6D"/>
    <w:rsid w:val="005F355C"/>
    <w:rsid w:val="00605D41"/>
    <w:rsid w:val="00616E9A"/>
    <w:rsid w:val="00643714"/>
    <w:rsid w:val="0064551F"/>
    <w:rsid w:val="00645DB6"/>
    <w:rsid w:val="0066151B"/>
    <w:rsid w:val="00666345"/>
    <w:rsid w:val="00676E2F"/>
    <w:rsid w:val="006C199D"/>
    <w:rsid w:val="006D10CB"/>
    <w:rsid w:val="006E5217"/>
    <w:rsid w:val="006F0438"/>
    <w:rsid w:val="00710421"/>
    <w:rsid w:val="00716F8C"/>
    <w:rsid w:val="007358DA"/>
    <w:rsid w:val="007B5A46"/>
    <w:rsid w:val="00815707"/>
    <w:rsid w:val="00821E79"/>
    <w:rsid w:val="00826802"/>
    <w:rsid w:val="008A6DA6"/>
    <w:rsid w:val="008B23FF"/>
    <w:rsid w:val="008F3435"/>
    <w:rsid w:val="008F4BF1"/>
    <w:rsid w:val="008F6AB5"/>
    <w:rsid w:val="009021CE"/>
    <w:rsid w:val="00932975"/>
    <w:rsid w:val="00934DF8"/>
    <w:rsid w:val="00935EBB"/>
    <w:rsid w:val="00953043"/>
    <w:rsid w:val="00962FAC"/>
    <w:rsid w:val="00983649"/>
    <w:rsid w:val="00997B65"/>
    <w:rsid w:val="00A42C65"/>
    <w:rsid w:val="00A62C59"/>
    <w:rsid w:val="00AA630B"/>
    <w:rsid w:val="00AB797E"/>
    <w:rsid w:val="00AF1B29"/>
    <w:rsid w:val="00B1770A"/>
    <w:rsid w:val="00B64E67"/>
    <w:rsid w:val="00B66D1D"/>
    <w:rsid w:val="00B9124A"/>
    <w:rsid w:val="00B968D4"/>
    <w:rsid w:val="00B974D3"/>
    <w:rsid w:val="00BD64EA"/>
    <w:rsid w:val="00BF3E8A"/>
    <w:rsid w:val="00BF54C4"/>
    <w:rsid w:val="00C45918"/>
    <w:rsid w:val="00C66FE5"/>
    <w:rsid w:val="00C72BBA"/>
    <w:rsid w:val="00C8357C"/>
    <w:rsid w:val="00CA0345"/>
    <w:rsid w:val="00CD0C5A"/>
    <w:rsid w:val="00CD747A"/>
    <w:rsid w:val="00CE2FB9"/>
    <w:rsid w:val="00CF1686"/>
    <w:rsid w:val="00D360CC"/>
    <w:rsid w:val="00D472C0"/>
    <w:rsid w:val="00D6259F"/>
    <w:rsid w:val="00D75457"/>
    <w:rsid w:val="00D8728A"/>
    <w:rsid w:val="00D87FDF"/>
    <w:rsid w:val="00DA653F"/>
    <w:rsid w:val="00DB09B2"/>
    <w:rsid w:val="00DC4166"/>
    <w:rsid w:val="00DC5869"/>
    <w:rsid w:val="00E222BA"/>
    <w:rsid w:val="00E24E22"/>
    <w:rsid w:val="00E42DFE"/>
    <w:rsid w:val="00E57FE1"/>
    <w:rsid w:val="00E62FDF"/>
    <w:rsid w:val="00EE4E9B"/>
    <w:rsid w:val="00EF282B"/>
    <w:rsid w:val="00F21B50"/>
    <w:rsid w:val="00F75529"/>
    <w:rsid w:val="00F90FFA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938FE"/>
  <w15:docId w15:val="{3794042B-AA79-4F31-B33D-B4FEE06E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7D1"/>
    <w:pPr>
      <w:ind w:left="-426"/>
      <w:jc w:val="both"/>
      <w:outlineLvl w:val="0"/>
    </w:pPr>
    <w:rPr>
      <w:sz w:val="22"/>
    </w:rPr>
  </w:style>
  <w:style w:type="paragraph" w:styleId="a4">
    <w:name w:val="Balloon Text"/>
    <w:basedOn w:val="a"/>
    <w:semiHidden/>
    <w:rsid w:val="000507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4172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palla@yahoo.gr" TargetMode="External"/><Relationship Id="rId5" Type="http://schemas.openxmlformats.org/officeDocument/2006/relationships/hyperlink" Target="mailto:marinapalla@yahoo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mailto:marinapalla@yahoo.gr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Μαρίνα</cp:lastModifiedBy>
  <cp:revision>36</cp:revision>
  <cp:lastPrinted>2007-03-17T18:08:00Z</cp:lastPrinted>
  <dcterms:created xsi:type="dcterms:W3CDTF">2014-12-23T07:27:00Z</dcterms:created>
  <dcterms:modified xsi:type="dcterms:W3CDTF">2017-02-06T07:13:00Z</dcterms:modified>
</cp:coreProperties>
</file>